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B968" w14:textId="67BEC825" w:rsidR="00927EAF" w:rsidRPr="00927EAF" w:rsidRDefault="00927EAF" w:rsidP="00927EAF">
      <w:pPr>
        <w:jc w:val="center"/>
        <w:rPr>
          <w:i/>
          <w:iCs/>
        </w:rPr>
      </w:pPr>
      <w:r w:rsidRPr="00927EAF">
        <w:rPr>
          <w:i/>
          <w:iCs/>
        </w:rPr>
        <w:t>LETTERHEAD</w:t>
      </w:r>
    </w:p>
    <w:p w14:paraId="55D89497" w14:textId="77777777" w:rsidR="00927EAF" w:rsidRDefault="00927EAF" w:rsidP="00927EAF">
      <w:pPr>
        <w:jc w:val="center"/>
      </w:pPr>
    </w:p>
    <w:p w14:paraId="3155BBA8" w14:textId="33210109" w:rsidR="00A567F7" w:rsidRDefault="00927EAF" w:rsidP="00927EAF">
      <w:pPr>
        <w:jc w:val="center"/>
      </w:pPr>
      <w:r>
        <w:t>October 1</w:t>
      </w:r>
      <w:r w:rsidR="009C6D78">
        <w:t>8,</w:t>
      </w:r>
      <w:r>
        <w:t xml:space="preserve"> 2021</w:t>
      </w:r>
    </w:p>
    <w:p w14:paraId="0B26D3C8" w14:textId="21815697" w:rsidR="00927EAF" w:rsidRDefault="00927EAF" w:rsidP="00927EAF">
      <w:r>
        <w:t>Evan Williams, Executive Director</w:t>
      </w:r>
      <w:r>
        <w:br/>
        <w:t>Northwest New Mexico Council of Governments</w:t>
      </w:r>
      <w:r>
        <w:br/>
        <w:t xml:space="preserve">106 West Aztec Avenue </w:t>
      </w:r>
      <w:r>
        <w:br/>
        <w:t>Gallup, NM 87301</w:t>
      </w:r>
    </w:p>
    <w:p w14:paraId="79E3A523" w14:textId="7741661F" w:rsidR="00927EAF" w:rsidRDefault="00927EAF" w:rsidP="00927EAF">
      <w:r>
        <w:t>RE: Northwest New Mexico and Four Corners Build Back Better Application</w:t>
      </w:r>
      <w:r>
        <w:br/>
      </w:r>
      <w:r w:rsidR="009C6D78">
        <w:t>Equity Partners</w:t>
      </w:r>
      <w:r>
        <w:t xml:space="preserve"> Letter of </w:t>
      </w:r>
      <w:r w:rsidR="001C02CB">
        <w:t>Commitment</w:t>
      </w:r>
    </w:p>
    <w:p w14:paraId="1EC023EE" w14:textId="6933DEB2" w:rsidR="00927EAF" w:rsidRDefault="00927EAF" w:rsidP="00927EAF">
      <w:r>
        <w:t>Dear Mr. Williams:</w:t>
      </w:r>
    </w:p>
    <w:p w14:paraId="615A8FDB" w14:textId="01490D30" w:rsidR="00927EAF" w:rsidRDefault="00927EAF" w:rsidP="006169FF">
      <w:pPr>
        <w:jc w:val="both"/>
      </w:pPr>
      <w:r>
        <w:t xml:space="preserve">This letter is to </w:t>
      </w:r>
      <w:r w:rsidR="001C02CB">
        <w:t>verify our commitment</w:t>
      </w:r>
      <w:r>
        <w:t xml:space="preserve"> </w:t>
      </w:r>
      <w:r w:rsidR="001C02CB">
        <w:t xml:space="preserve">to the </w:t>
      </w:r>
      <w:r>
        <w:t>regional proposal aimed at advancing and investing in infrastructure projects and workforce programs to grow the</w:t>
      </w:r>
      <w:r w:rsidR="009C6D78">
        <w:t xml:space="preserve"> sustainable</w:t>
      </w:r>
      <w:r>
        <w:t xml:space="preserve"> energy, logistics, and manufacturing clusters in the Northwest New Mexico and greater Four Corners region.</w:t>
      </w:r>
    </w:p>
    <w:p w14:paraId="091183B4" w14:textId="01CBC5AB" w:rsidR="00927EAF" w:rsidRDefault="00927EAF" w:rsidP="006169FF">
      <w:pPr>
        <w:jc w:val="both"/>
      </w:pPr>
      <w:r>
        <w:t xml:space="preserve">Our </w:t>
      </w:r>
      <w:r w:rsidR="001C02CB">
        <w:t>entity</w:t>
      </w:r>
      <w:r>
        <w:t xml:space="preserve"> is </w:t>
      </w:r>
      <w:r w:rsidR="009C6D78">
        <w:t xml:space="preserve">dedicated to helping the Build Back Better Partnership in preparing and implementing an Equity Plan that includes those citizens and clients we serve and to make sure </w:t>
      </w:r>
      <w:r w:rsidR="009740A2">
        <w:t>everyone</w:t>
      </w:r>
      <w:r w:rsidR="009C6D78">
        <w:t xml:space="preserve"> is involved and included in opportunities stemming from this grant and the regional partnership.</w:t>
      </w:r>
    </w:p>
    <w:p w14:paraId="6CAB68F9" w14:textId="4E862F1B" w:rsidR="00980AFE" w:rsidRDefault="001C02CB" w:rsidP="009C6D78">
      <w:pPr>
        <w:jc w:val="both"/>
      </w:pPr>
      <w:r>
        <w:t xml:space="preserve">We </w:t>
      </w:r>
      <w:r w:rsidR="009C6D78">
        <w:t>see our role as follows:</w:t>
      </w:r>
    </w:p>
    <w:p w14:paraId="0CCA005E" w14:textId="77777777" w:rsidR="009C6D78" w:rsidRDefault="009C6D78" w:rsidP="009C6D78">
      <w:pPr>
        <w:pStyle w:val="ListParagraph"/>
        <w:numPr>
          <w:ilvl w:val="0"/>
          <w:numId w:val="6"/>
        </w:numPr>
        <w:jc w:val="both"/>
      </w:pPr>
    </w:p>
    <w:p w14:paraId="107BDD76" w14:textId="5F29FF42" w:rsidR="00A400E3" w:rsidRPr="009C6D78" w:rsidRDefault="00980AFE" w:rsidP="009C6D78">
      <w:pPr>
        <w:jc w:val="both"/>
        <w:rPr>
          <w:rStyle w:val="normaltextrun"/>
        </w:rPr>
      </w:pPr>
      <w:r>
        <w:t>Our entity as a</w:t>
      </w:r>
      <w:r w:rsidR="009C6D78">
        <w:t xml:space="preserve">n Equity Partner has been provided a copy of the draft equity plan, encouraged to submit inclusion and outreach strategies, and will have a seat at the table to ensure that benefits and opportunities of this grant are shared equitable in all </w:t>
      </w:r>
      <w:r w:rsidR="00240B39">
        <w:t>a</w:t>
      </w:r>
      <w:r w:rsidR="009C6D78">
        <w:t xml:space="preserve">ffected communities and populations including historically excluded populations, racial minorities, and women. </w:t>
      </w:r>
    </w:p>
    <w:p w14:paraId="3FE95BC1" w14:textId="2467B1B4" w:rsidR="00A400E3" w:rsidRDefault="00A400E3" w:rsidP="003F0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stand strong together with our industry and community partners to build back better and make our economy </w:t>
      </w:r>
      <w:r w:rsidR="009C6D78">
        <w:rPr>
          <w:rStyle w:val="normaltextrun"/>
          <w:rFonts w:ascii="Calibri" w:hAnsi="Calibri" w:cs="Calibri"/>
          <w:sz w:val="22"/>
          <w:szCs w:val="22"/>
        </w:rPr>
        <w:t xml:space="preserve">more sustainable, equitable, and prosperous for all </w:t>
      </w:r>
      <w:r>
        <w:rPr>
          <w:rStyle w:val="normaltextrun"/>
          <w:rFonts w:ascii="Calibri" w:hAnsi="Calibri" w:cs="Calibri"/>
          <w:sz w:val="22"/>
          <w:szCs w:val="22"/>
        </w:rPr>
        <w:t>for the generations</w:t>
      </w:r>
      <w:r w:rsidR="009C6D7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1990A4D" w14:textId="31C8E18C" w:rsidR="00A400E3" w:rsidRDefault="00A400E3" w:rsidP="003F0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818BB5" w14:textId="4FFCEC8B" w:rsidR="00A400E3" w:rsidRDefault="00A400E3" w:rsidP="003F0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</w:p>
    <w:p w14:paraId="350B7A72" w14:textId="14653B1D" w:rsidR="00A400E3" w:rsidRDefault="00A400E3" w:rsidP="003F0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9976E5" w14:textId="3C72DAE0" w:rsidR="00A400E3" w:rsidRDefault="00A400E3" w:rsidP="003F0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43993F" w14:textId="6CC0F8F0" w:rsidR="00A400E3" w:rsidRDefault="00A400E3" w:rsidP="003F01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</w:t>
      </w:r>
      <w:r>
        <w:rPr>
          <w:rStyle w:val="normaltextrun"/>
          <w:rFonts w:ascii="Calibri" w:hAnsi="Calibri" w:cs="Calibri"/>
          <w:sz w:val="22"/>
          <w:szCs w:val="22"/>
        </w:rPr>
        <w:br/>
      </w:r>
      <w:r w:rsidRPr="00A400E3">
        <w:rPr>
          <w:rStyle w:val="normaltextrun"/>
          <w:rFonts w:ascii="Calibri" w:hAnsi="Calibri" w:cs="Calibri"/>
          <w:i/>
          <w:iCs/>
          <w:sz w:val="22"/>
          <w:szCs w:val="22"/>
        </w:rPr>
        <w:t>Name, Title</w:t>
      </w:r>
    </w:p>
    <w:p w14:paraId="05F35186" w14:textId="6A4DAEBB" w:rsidR="00927EAF" w:rsidRDefault="00927EAF" w:rsidP="00927EAF">
      <w:r>
        <w:t xml:space="preserve"> </w:t>
      </w:r>
    </w:p>
    <w:p w14:paraId="58BC747A" w14:textId="77777777" w:rsidR="00927EAF" w:rsidRDefault="00927EAF" w:rsidP="00927EAF"/>
    <w:sectPr w:rsidR="0092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41F"/>
    <w:multiLevelType w:val="multilevel"/>
    <w:tmpl w:val="C9A2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950C68"/>
    <w:multiLevelType w:val="hybridMultilevel"/>
    <w:tmpl w:val="814EF1AE"/>
    <w:lvl w:ilvl="0" w:tplc="D5FA7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07E"/>
    <w:multiLevelType w:val="multilevel"/>
    <w:tmpl w:val="B1E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157464"/>
    <w:multiLevelType w:val="multilevel"/>
    <w:tmpl w:val="024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422494"/>
    <w:multiLevelType w:val="hybridMultilevel"/>
    <w:tmpl w:val="EAA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85A62"/>
    <w:multiLevelType w:val="hybridMultilevel"/>
    <w:tmpl w:val="6E6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5"/>
    <w:rsid w:val="000C27A5"/>
    <w:rsid w:val="00111D25"/>
    <w:rsid w:val="001C02CB"/>
    <w:rsid w:val="00240B39"/>
    <w:rsid w:val="003900F7"/>
    <w:rsid w:val="003F01D9"/>
    <w:rsid w:val="006169FF"/>
    <w:rsid w:val="00737869"/>
    <w:rsid w:val="008A10A0"/>
    <w:rsid w:val="00927EAF"/>
    <w:rsid w:val="009740A2"/>
    <w:rsid w:val="00980AFE"/>
    <w:rsid w:val="009C6D78"/>
    <w:rsid w:val="00A400E3"/>
    <w:rsid w:val="00A567F7"/>
    <w:rsid w:val="00C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0EFB"/>
  <w15:chartTrackingRefBased/>
  <w15:docId w15:val="{8F1416D8-FB05-4440-9C43-8281AA8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7EAF"/>
  </w:style>
  <w:style w:type="character" w:customStyle="1" w:styleId="eop">
    <w:name w:val="eop"/>
    <w:basedOn w:val="DefaultParagraphFont"/>
    <w:rsid w:val="00927EAF"/>
  </w:style>
  <w:style w:type="paragraph" w:styleId="ListParagraph">
    <w:name w:val="List Paragraph"/>
    <w:basedOn w:val="Normal"/>
    <w:uiPriority w:val="34"/>
    <w:qFormat/>
    <w:rsid w:val="006169FF"/>
    <w:pPr>
      <w:ind w:left="720"/>
      <w:contextualSpacing/>
    </w:pPr>
  </w:style>
  <w:style w:type="table" w:styleId="TableGrid">
    <w:name w:val="Table Grid"/>
    <w:basedOn w:val="TableNormal"/>
    <w:uiPriority w:val="39"/>
    <w:rsid w:val="001C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A723A3624704CA296F0CCFBF9AD97" ma:contentTypeVersion="9" ma:contentTypeDescription="Create a new document." ma:contentTypeScope="" ma:versionID="45cd8de4215230a162b65d234b99c686">
  <xsd:schema xmlns:xsd="http://www.w3.org/2001/XMLSchema" xmlns:xs="http://www.w3.org/2001/XMLSchema" xmlns:p="http://schemas.microsoft.com/office/2006/metadata/properties" xmlns:ns2="7a32eab9-804b-4a43-b617-3492a5b8769e" targetNamespace="http://schemas.microsoft.com/office/2006/metadata/properties" ma:root="true" ma:fieldsID="981093d226fab38dd94b8e6d795f2909" ns2:_="">
    <xsd:import namespace="7a32eab9-804b-4a43-b617-3492a5b87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2eab9-804b-4a43-b617-3492a5b87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8228B-6C77-43AD-87A6-FC805C0E7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2eab9-804b-4a43-b617-3492a5b87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B6B4-1BCE-4EA1-A0FC-24D4E9325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E4289-1B6E-4C18-95E7-F3E2E3EBD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Williams</dc:creator>
  <cp:keywords/>
  <dc:description/>
  <cp:lastModifiedBy>Evan Williams</cp:lastModifiedBy>
  <cp:revision>3</cp:revision>
  <dcterms:created xsi:type="dcterms:W3CDTF">2021-10-13T19:41:00Z</dcterms:created>
  <dcterms:modified xsi:type="dcterms:W3CDTF">2021-10-13T19:42:00Z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0x010100042A723A3624704CA296F0CCFBF9AD97</vt:lpwstr>
  </property>
</Properties>
</file>